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C03FC" w14:textId="77777777" w:rsidR="0086248E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5518">
        <w:rPr>
          <w:rFonts w:ascii="Times New Roman" w:hAnsi="Times New Roman" w:cs="Times New Roman"/>
          <w:b/>
          <w:sz w:val="28"/>
          <w:szCs w:val="28"/>
          <w:lang w:val="uk-UA"/>
        </w:rPr>
        <w:t>ІНФОРМАЦІЯ</w:t>
      </w:r>
    </w:p>
    <w:p w14:paraId="15E1AB19" w14:textId="39411EFD" w:rsidR="0086248E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результати участі учнів закладів загальної середньої освіти </w:t>
      </w:r>
      <w:r w:rsidR="004428F0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752C5E">
        <w:rPr>
          <w:rFonts w:ascii="Times New Roman" w:hAnsi="Times New Roman" w:cs="Times New Roman"/>
          <w:b/>
          <w:sz w:val="28"/>
          <w:szCs w:val="28"/>
          <w:lang w:val="uk-UA"/>
        </w:rPr>
        <w:t>Сумської міської територіальної громади</w:t>
      </w:r>
    </w:p>
    <w:p w14:paraId="2525576A" w14:textId="1560618E" w:rsidR="004A1884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r w:rsidR="00C433C7">
        <w:rPr>
          <w:rFonts w:ascii="Times New Roman" w:hAnsi="Times New Roman" w:cs="Times New Roman"/>
          <w:b/>
          <w:sz w:val="28"/>
          <w:szCs w:val="28"/>
        </w:rPr>
        <w:t>I</w:t>
      </w:r>
      <w:r w:rsidRPr="00DA15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(міському) етапі Всеукраїнської учнівської олімпіади </w:t>
      </w:r>
    </w:p>
    <w:p w14:paraId="0D6D9BAD" w14:textId="75926518" w:rsidR="0086248E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 w:rsidR="004428F0">
        <w:rPr>
          <w:rFonts w:ascii="Times New Roman" w:hAnsi="Times New Roman" w:cs="Times New Roman"/>
          <w:b/>
          <w:sz w:val="28"/>
          <w:szCs w:val="28"/>
          <w:lang w:val="uk-UA"/>
        </w:rPr>
        <w:t>інформатики</w:t>
      </w:r>
    </w:p>
    <w:p w14:paraId="40F9FB2A" w14:textId="77777777" w:rsidR="0086248E" w:rsidRDefault="0086248E" w:rsidP="007545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82EDBBE" w14:textId="77777777" w:rsidR="00E928C0" w:rsidRPr="00E928C0" w:rsidRDefault="0086248E" w:rsidP="00E928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E928C0" w:rsidRPr="00E928C0">
        <w:rPr>
          <w:rFonts w:ascii="Times New Roman" w:hAnsi="Times New Roman" w:cs="Times New Roman"/>
          <w:sz w:val="28"/>
          <w:szCs w:val="28"/>
          <w:lang w:val="uk-UA"/>
        </w:rPr>
        <w:t>25 жовтня 2026 року проведено І (міський) етап Всеукраїнської учнівської олімпіади з інформатики, у якому взяв участь 41 учень.</w:t>
      </w:r>
    </w:p>
    <w:p w14:paraId="58B0C5C3" w14:textId="77777777" w:rsidR="00E928C0" w:rsidRPr="00E928C0" w:rsidRDefault="00E928C0" w:rsidP="00E928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8C0">
        <w:rPr>
          <w:rFonts w:ascii="Times New Roman" w:hAnsi="Times New Roman" w:cs="Times New Roman"/>
          <w:sz w:val="28"/>
          <w:szCs w:val="28"/>
          <w:lang w:val="uk-UA"/>
        </w:rPr>
        <w:t>За результатами виконання завдань журі визначило 20 переможців.</w:t>
      </w:r>
    </w:p>
    <w:p w14:paraId="109FBD75" w14:textId="7DD71904" w:rsidR="00E928C0" w:rsidRPr="00E928C0" w:rsidRDefault="00E928C0" w:rsidP="00E928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8C0">
        <w:rPr>
          <w:rFonts w:ascii="Times New Roman" w:hAnsi="Times New Roman" w:cs="Times New Roman"/>
          <w:sz w:val="28"/>
          <w:szCs w:val="28"/>
          <w:lang w:val="uk-UA"/>
        </w:rPr>
        <w:t xml:space="preserve">Рейтинг закладів освіти за кількістю підготовлених переможців: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E928C0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СШ № 17 - 7 переможців; КЗ ліцей № 33 - 5 переможців; Класичний ліцей - 3 переможці; ліцей № 9 -</w:t>
      </w:r>
      <w:r w:rsidRPr="00E928C0">
        <w:rPr>
          <w:rFonts w:ascii="Times New Roman" w:hAnsi="Times New Roman" w:cs="Times New Roman"/>
          <w:sz w:val="28"/>
          <w:szCs w:val="28"/>
          <w:lang w:val="uk-UA"/>
        </w:rPr>
        <w:t xml:space="preserve"> 2 переможці. По 1 переможцю мають у своєму доробку ЗОШ № 6, ліцей № 24 та ССШ № 29.</w:t>
      </w:r>
    </w:p>
    <w:p w14:paraId="12F816E5" w14:textId="3FE7AFA1" w:rsidR="004428F0" w:rsidRDefault="00E928C0" w:rsidP="00E928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28C0">
        <w:rPr>
          <w:rFonts w:ascii="Times New Roman" w:hAnsi="Times New Roman" w:cs="Times New Roman"/>
          <w:sz w:val="28"/>
          <w:szCs w:val="28"/>
          <w:lang w:val="uk-UA"/>
        </w:rPr>
        <w:t>І місця посіли учні ССШ № 17, ліцеїв № 9, № 24, № 33 та ЗОШ № 6.</w:t>
      </w:r>
    </w:p>
    <w:p w14:paraId="36499306" w14:textId="77777777" w:rsidR="00E928C0" w:rsidRDefault="00E928C0" w:rsidP="00E928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9179" w:type="dxa"/>
        <w:tblLayout w:type="fixed"/>
        <w:tblLook w:val="04A0" w:firstRow="1" w:lastRow="0" w:firstColumn="1" w:lastColumn="0" w:noHBand="0" w:noVBand="1"/>
      </w:tblPr>
      <w:tblGrid>
        <w:gridCol w:w="803"/>
        <w:gridCol w:w="4343"/>
        <w:gridCol w:w="2745"/>
        <w:gridCol w:w="1288"/>
      </w:tblGrid>
      <w:tr w:rsidR="00002AEC" w:rsidRPr="00E97DBE" w14:paraId="03079155" w14:textId="77777777" w:rsidTr="002B0309">
        <w:trPr>
          <w:trHeight w:val="887"/>
        </w:trPr>
        <w:tc>
          <w:tcPr>
            <w:tcW w:w="803" w:type="dxa"/>
          </w:tcPr>
          <w:p w14:paraId="0D5D1B19" w14:textId="77777777" w:rsidR="00002AEC" w:rsidRPr="00E97DBE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4343" w:type="dxa"/>
            <w:vAlign w:val="center"/>
          </w:tcPr>
          <w:p w14:paraId="47E5557D" w14:textId="77777777" w:rsidR="00002AEC" w:rsidRPr="00E97DBE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Прізвище, ім’я, по батькові учня</w:t>
            </w:r>
          </w:p>
        </w:tc>
        <w:tc>
          <w:tcPr>
            <w:tcW w:w="2745" w:type="dxa"/>
            <w:vAlign w:val="center"/>
          </w:tcPr>
          <w:p w14:paraId="440D7A38" w14:textId="77777777" w:rsidR="00002AEC" w:rsidRPr="00E97DBE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Заклад освіти</w:t>
            </w:r>
          </w:p>
        </w:tc>
        <w:tc>
          <w:tcPr>
            <w:tcW w:w="1288" w:type="dxa"/>
            <w:vAlign w:val="center"/>
          </w:tcPr>
          <w:p w14:paraId="5416A011" w14:textId="77777777" w:rsidR="00002AEC" w:rsidRPr="00E97DBE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Місце</w:t>
            </w:r>
          </w:p>
        </w:tc>
      </w:tr>
      <w:tr w:rsidR="0015623C" w:rsidRPr="00E97DBE" w14:paraId="3F386A04" w14:textId="77777777" w:rsidTr="00A11170">
        <w:trPr>
          <w:trHeight w:val="287"/>
        </w:trPr>
        <w:tc>
          <w:tcPr>
            <w:tcW w:w="803" w:type="dxa"/>
            <w:vAlign w:val="center"/>
          </w:tcPr>
          <w:p w14:paraId="545F2599" w14:textId="77777777" w:rsidR="0015623C" w:rsidRPr="00E97DBE" w:rsidRDefault="0015623C" w:rsidP="0015623C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61322F81" w14:textId="24CE5183" w:rsidR="0015623C" w:rsidRPr="00E97DBE" w:rsidRDefault="0015623C" w:rsidP="0015623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Грицина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Ігор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Іванович</w:t>
            </w:r>
            <w:proofErr w:type="spellEnd"/>
          </w:p>
        </w:tc>
        <w:tc>
          <w:tcPr>
            <w:tcW w:w="2745" w:type="dxa"/>
          </w:tcPr>
          <w:p w14:paraId="5D555F4C" w14:textId="06FF79C2" w:rsidR="0015623C" w:rsidRPr="00E97DBE" w:rsidRDefault="00E97DBE" w:rsidP="00E97D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КЗ </w:t>
            </w:r>
            <w:r w:rsidR="0015623C" w:rsidRPr="00E97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ліцей №33 </w:t>
            </w:r>
          </w:p>
        </w:tc>
        <w:tc>
          <w:tcPr>
            <w:tcW w:w="1288" w:type="dxa"/>
            <w:vAlign w:val="center"/>
          </w:tcPr>
          <w:p w14:paraId="2F35D4FB" w14:textId="77777777" w:rsidR="0015623C" w:rsidRPr="00E97DBE" w:rsidRDefault="0015623C" w:rsidP="0015623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15623C" w:rsidRPr="00E97DBE" w14:paraId="2CF1C1BB" w14:textId="77777777" w:rsidTr="00A11170">
        <w:trPr>
          <w:trHeight w:val="443"/>
        </w:trPr>
        <w:tc>
          <w:tcPr>
            <w:tcW w:w="803" w:type="dxa"/>
            <w:vAlign w:val="center"/>
          </w:tcPr>
          <w:p w14:paraId="7247E435" w14:textId="77777777" w:rsidR="0015623C" w:rsidRPr="00E97DBE" w:rsidRDefault="0015623C" w:rsidP="0015623C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B0AAD67" w14:textId="361734E2" w:rsidR="0015623C" w:rsidRPr="00E97DBE" w:rsidRDefault="0015623C" w:rsidP="0015623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Сущенко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Артем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Максимович</w:t>
            </w:r>
            <w:proofErr w:type="spellEnd"/>
          </w:p>
        </w:tc>
        <w:tc>
          <w:tcPr>
            <w:tcW w:w="2745" w:type="dxa"/>
          </w:tcPr>
          <w:p w14:paraId="73AB34D6" w14:textId="04DCB709" w:rsidR="0015623C" w:rsidRPr="00E97DBE" w:rsidRDefault="00E97DBE" w:rsidP="00E97D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КЗ</w:t>
            </w:r>
            <w:r w:rsidR="0015623C" w:rsidRPr="00E97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ліцей № 24 </w:t>
            </w:r>
          </w:p>
        </w:tc>
        <w:tc>
          <w:tcPr>
            <w:tcW w:w="1288" w:type="dxa"/>
            <w:vAlign w:val="center"/>
          </w:tcPr>
          <w:p w14:paraId="0A16EF94" w14:textId="77777777" w:rsidR="0015623C" w:rsidRPr="00E97DBE" w:rsidRDefault="0015623C" w:rsidP="0015623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15623C" w:rsidRPr="00E97DBE" w14:paraId="21886591" w14:textId="77777777" w:rsidTr="002B0309">
        <w:trPr>
          <w:trHeight w:val="443"/>
        </w:trPr>
        <w:tc>
          <w:tcPr>
            <w:tcW w:w="803" w:type="dxa"/>
            <w:vAlign w:val="center"/>
          </w:tcPr>
          <w:p w14:paraId="51A1E8EA" w14:textId="77777777" w:rsidR="0015623C" w:rsidRPr="00E97DBE" w:rsidRDefault="0015623C" w:rsidP="0015623C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B714BDF" w14:textId="280865F7" w:rsidR="0015623C" w:rsidRPr="00E97DBE" w:rsidRDefault="0015623C" w:rsidP="0015623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Самойлов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Тимофій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Сергійович</w:t>
            </w:r>
            <w:proofErr w:type="spellEnd"/>
          </w:p>
        </w:tc>
        <w:tc>
          <w:tcPr>
            <w:tcW w:w="2745" w:type="dxa"/>
          </w:tcPr>
          <w:p w14:paraId="5478954F" w14:textId="7AEBDCBF" w:rsidR="0015623C" w:rsidRPr="00E97DBE" w:rsidRDefault="00E97DBE" w:rsidP="00E97D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КЗ </w:t>
            </w:r>
            <w:r w:rsidR="0015623C" w:rsidRPr="00E97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ліцей №9 </w:t>
            </w:r>
          </w:p>
        </w:tc>
        <w:tc>
          <w:tcPr>
            <w:tcW w:w="1288" w:type="dxa"/>
            <w:vAlign w:val="center"/>
          </w:tcPr>
          <w:p w14:paraId="3104D5BC" w14:textId="77777777" w:rsidR="0015623C" w:rsidRPr="00E97DBE" w:rsidRDefault="0015623C" w:rsidP="0015623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15623C" w:rsidRPr="00E97DBE" w14:paraId="20CA8752" w14:textId="77777777" w:rsidTr="00AA6E07">
        <w:trPr>
          <w:trHeight w:val="356"/>
        </w:trPr>
        <w:tc>
          <w:tcPr>
            <w:tcW w:w="803" w:type="dxa"/>
            <w:vAlign w:val="center"/>
          </w:tcPr>
          <w:p w14:paraId="08AD1E1B" w14:textId="77777777" w:rsidR="0015623C" w:rsidRPr="00E97DBE" w:rsidRDefault="0015623C" w:rsidP="0015623C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7468AEA6" w14:textId="1C72CA74" w:rsidR="0015623C" w:rsidRPr="00E97DBE" w:rsidRDefault="0015623C" w:rsidP="0015623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Голод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Назар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Андрійович</w:t>
            </w:r>
            <w:proofErr w:type="spellEnd"/>
          </w:p>
        </w:tc>
        <w:tc>
          <w:tcPr>
            <w:tcW w:w="2745" w:type="dxa"/>
          </w:tcPr>
          <w:p w14:paraId="6F010306" w14:textId="25327002" w:rsidR="0015623C" w:rsidRPr="00E97DBE" w:rsidRDefault="00E97DBE" w:rsidP="00E97DB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ССШ</w:t>
            </w:r>
            <w:r w:rsidR="0015623C" w:rsidRPr="00E97D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№17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288" w:type="dxa"/>
            <w:vAlign w:val="center"/>
          </w:tcPr>
          <w:p w14:paraId="14DDEC9A" w14:textId="77777777" w:rsidR="0015623C" w:rsidRPr="00E97DBE" w:rsidRDefault="0015623C" w:rsidP="0015623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15623C" w:rsidRPr="00E97DBE" w14:paraId="6588871F" w14:textId="77777777" w:rsidTr="00AA6E07">
        <w:trPr>
          <w:trHeight w:val="443"/>
        </w:trPr>
        <w:tc>
          <w:tcPr>
            <w:tcW w:w="803" w:type="dxa"/>
            <w:vAlign w:val="center"/>
          </w:tcPr>
          <w:p w14:paraId="14B6112F" w14:textId="77777777" w:rsidR="0015623C" w:rsidRPr="00E97DBE" w:rsidRDefault="0015623C" w:rsidP="0015623C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27BDFAFD" w14:textId="68468B74" w:rsidR="0015623C" w:rsidRPr="00E97DBE" w:rsidRDefault="0015623C" w:rsidP="0015623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Жданов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Владислав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Валерійович</w:t>
            </w:r>
            <w:proofErr w:type="spellEnd"/>
          </w:p>
        </w:tc>
        <w:tc>
          <w:tcPr>
            <w:tcW w:w="2745" w:type="dxa"/>
          </w:tcPr>
          <w:p w14:paraId="3E527741" w14:textId="7436B59E" w:rsidR="0015623C" w:rsidRPr="00E97DBE" w:rsidRDefault="00E97DBE" w:rsidP="00E97D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ССШ</w:t>
            </w:r>
            <w:r w:rsidR="0015623C" w:rsidRPr="00E97D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№17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288" w:type="dxa"/>
            <w:vAlign w:val="center"/>
          </w:tcPr>
          <w:p w14:paraId="7CB5CD0E" w14:textId="77777777" w:rsidR="0015623C" w:rsidRPr="00E97DBE" w:rsidRDefault="0015623C" w:rsidP="0015623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15623C" w:rsidRPr="00E97DBE" w14:paraId="4A427931" w14:textId="77777777" w:rsidTr="002B0309">
        <w:trPr>
          <w:trHeight w:val="443"/>
        </w:trPr>
        <w:tc>
          <w:tcPr>
            <w:tcW w:w="803" w:type="dxa"/>
            <w:vAlign w:val="center"/>
          </w:tcPr>
          <w:p w14:paraId="41B4A5F9" w14:textId="77777777" w:rsidR="0015623C" w:rsidRPr="00E97DBE" w:rsidRDefault="0015623C" w:rsidP="0015623C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A502902" w14:textId="5851E586" w:rsidR="0015623C" w:rsidRPr="00E97DBE" w:rsidRDefault="0015623C" w:rsidP="0015623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Осадчий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Олексій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Андрійович</w:t>
            </w:r>
            <w:proofErr w:type="spellEnd"/>
          </w:p>
        </w:tc>
        <w:tc>
          <w:tcPr>
            <w:tcW w:w="2745" w:type="dxa"/>
          </w:tcPr>
          <w:p w14:paraId="00420C9E" w14:textId="51857057" w:rsidR="0015623C" w:rsidRPr="00E97DBE" w:rsidRDefault="00E97DBE" w:rsidP="0015623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ССШ</w:t>
            </w:r>
            <w:r w:rsidRPr="00E97D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№17</w:t>
            </w:r>
          </w:p>
        </w:tc>
        <w:tc>
          <w:tcPr>
            <w:tcW w:w="1288" w:type="dxa"/>
            <w:vAlign w:val="center"/>
          </w:tcPr>
          <w:p w14:paraId="00EAC98B" w14:textId="77777777" w:rsidR="0015623C" w:rsidRPr="00E97DBE" w:rsidRDefault="0015623C" w:rsidP="0015623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15623C" w:rsidRPr="00E97DBE" w14:paraId="04FF6EB2" w14:textId="77777777" w:rsidTr="002B0309">
        <w:trPr>
          <w:trHeight w:val="443"/>
        </w:trPr>
        <w:tc>
          <w:tcPr>
            <w:tcW w:w="803" w:type="dxa"/>
            <w:vAlign w:val="center"/>
          </w:tcPr>
          <w:p w14:paraId="73302EA4" w14:textId="77777777" w:rsidR="0015623C" w:rsidRPr="00E97DBE" w:rsidRDefault="0015623C" w:rsidP="0015623C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1A7A46F0" w14:textId="7827E837" w:rsidR="0015623C" w:rsidRPr="00E97DBE" w:rsidRDefault="0015623C" w:rsidP="0015623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Куліш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Назар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Ігорович</w:t>
            </w:r>
            <w:proofErr w:type="spellEnd"/>
          </w:p>
        </w:tc>
        <w:tc>
          <w:tcPr>
            <w:tcW w:w="2745" w:type="dxa"/>
          </w:tcPr>
          <w:p w14:paraId="60001451" w14:textId="4B316F8E" w:rsidR="0015623C" w:rsidRPr="00E97DBE" w:rsidRDefault="00E97DBE" w:rsidP="00E97D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ЗОШ </w:t>
            </w:r>
            <w:r w:rsidR="0015623C" w:rsidRPr="00E97D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№6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288" w:type="dxa"/>
            <w:vAlign w:val="center"/>
          </w:tcPr>
          <w:p w14:paraId="7E184AED" w14:textId="77777777" w:rsidR="0015623C" w:rsidRPr="00E97DBE" w:rsidRDefault="0015623C" w:rsidP="0015623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15623C" w:rsidRPr="00E97DBE" w14:paraId="55A2532E" w14:textId="77777777" w:rsidTr="005772D2">
        <w:trPr>
          <w:trHeight w:val="443"/>
        </w:trPr>
        <w:tc>
          <w:tcPr>
            <w:tcW w:w="803" w:type="dxa"/>
            <w:vAlign w:val="center"/>
          </w:tcPr>
          <w:p w14:paraId="56465B3C" w14:textId="77777777" w:rsidR="0015623C" w:rsidRPr="00E97DBE" w:rsidRDefault="0015623C" w:rsidP="0015623C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6426EBF4" w14:textId="1D5A39DD" w:rsidR="0015623C" w:rsidRPr="00E97DBE" w:rsidRDefault="0015623C" w:rsidP="0015623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Лободюк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Іван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Михайлович</w:t>
            </w:r>
            <w:proofErr w:type="spellEnd"/>
          </w:p>
        </w:tc>
        <w:tc>
          <w:tcPr>
            <w:tcW w:w="2745" w:type="dxa"/>
          </w:tcPr>
          <w:p w14:paraId="4436E3B4" w14:textId="648641BA" w:rsidR="0015623C" w:rsidRPr="00E97DBE" w:rsidRDefault="00E97DBE" w:rsidP="0015623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ССШ</w:t>
            </w:r>
            <w:r w:rsidRPr="00E97D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№17</w:t>
            </w:r>
          </w:p>
        </w:tc>
        <w:tc>
          <w:tcPr>
            <w:tcW w:w="1288" w:type="dxa"/>
            <w:vAlign w:val="center"/>
          </w:tcPr>
          <w:p w14:paraId="08CA5818" w14:textId="77777777" w:rsidR="0015623C" w:rsidRPr="00E97DBE" w:rsidRDefault="0015623C" w:rsidP="0015623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15623C" w:rsidRPr="00E97DBE" w14:paraId="0284F565" w14:textId="77777777" w:rsidTr="005772D2">
        <w:trPr>
          <w:trHeight w:val="443"/>
        </w:trPr>
        <w:tc>
          <w:tcPr>
            <w:tcW w:w="803" w:type="dxa"/>
            <w:vAlign w:val="center"/>
          </w:tcPr>
          <w:p w14:paraId="2B90ED15" w14:textId="77777777" w:rsidR="0015623C" w:rsidRPr="00E97DBE" w:rsidRDefault="0015623C" w:rsidP="0015623C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71E41265" w14:textId="5000A126" w:rsidR="0015623C" w:rsidRPr="00E97DBE" w:rsidRDefault="0015623C" w:rsidP="0015623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Петренко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Лілія</w:t>
            </w:r>
            <w:proofErr w:type="spellEnd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97DBE">
              <w:rPr>
                <w:rFonts w:ascii="Times New Roman" w:hAnsi="Times New Roman" w:cs="Times New Roman"/>
                <w:sz w:val="28"/>
                <w:szCs w:val="28"/>
              </w:rPr>
              <w:t>Олександрівна</w:t>
            </w:r>
            <w:proofErr w:type="spellEnd"/>
          </w:p>
        </w:tc>
        <w:tc>
          <w:tcPr>
            <w:tcW w:w="2745" w:type="dxa"/>
          </w:tcPr>
          <w:p w14:paraId="55A2AFBD" w14:textId="0F95A261" w:rsidR="0015623C" w:rsidRPr="00E97DBE" w:rsidRDefault="00E97DBE" w:rsidP="0015623C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ССШ</w:t>
            </w:r>
            <w:r w:rsidRPr="00E97D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№17</w:t>
            </w:r>
          </w:p>
        </w:tc>
        <w:tc>
          <w:tcPr>
            <w:tcW w:w="1288" w:type="dxa"/>
          </w:tcPr>
          <w:p w14:paraId="5D3CDA06" w14:textId="73F550E1" w:rsidR="0015623C" w:rsidRPr="00E97DBE" w:rsidRDefault="0015623C" w:rsidP="0015623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97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</w:tbl>
    <w:p w14:paraId="69F19798" w14:textId="77777777" w:rsidR="00161DAE" w:rsidRDefault="00161DA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060375A3" w14:textId="3B1099C5" w:rsidR="004A1F84" w:rsidRPr="00752C5E" w:rsidRDefault="00F0368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Вітаємо учнів-переможців</w:t>
      </w:r>
      <w:r w:rsidR="007545F9" w:rsidRPr="00752C5E">
        <w:rPr>
          <w:rFonts w:ascii="Times New Roman" w:hAnsi="Times New Roman" w:cs="Times New Roman"/>
          <w:sz w:val="28"/>
          <w:szCs w:val="28"/>
          <w:lang w:val="uk-UA"/>
        </w:rPr>
        <w:t>!</w:t>
      </w:r>
      <w:bookmarkStart w:id="0" w:name="_GoBack"/>
      <w:bookmarkEnd w:id="0"/>
    </w:p>
    <w:sectPr w:rsidR="004A1F84" w:rsidRPr="00752C5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D7B52"/>
    <w:multiLevelType w:val="hybridMultilevel"/>
    <w:tmpl w:val="BA1681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48E"/>
    <w:rsid w:val="00002AEC"/>
    <w:rsid w:val="00006391"/>
    <w:rsid w:val="00064BB4"/>
    <w:rsid w:val="00071153"/>
    <w:rsid w:val="00092530"/>
    <w:rsid w:val="000B13EE"/>
    <w:rsid w:val="000D7553"/>
    <w:rsid w:val="001236F3"/>
    <w:rsid w:val="0015623C"/>
    <w:rsid w:val="00161DAE"/>
    <w:rsid w:val="00195B2C"/>
    <w:rsid w:val="00255B6A"/>
    <w:rsid w:val="00291B51"/>
    <w:rsid w:val="002B38E6"/>
    <w:rsid w:val="004428F0"/>
    <w:rsid w:val="00494759"/>
    <w:rsid w:val="004A1884"/>
    <w:rsid w:val="004A1F84"/>
    <w:rsid w:val="004F6409"/>
    <w:rsid w:val="00556579"/>
    <w:rsid w:val="00577D37"/>
    <w:rsid w:val="0061312F"/>
    <w:rsid w:val="00625049"/>
    <w:rsid w:val="006C69A8"/>
    <w:rsid w:val="006D6E9E"/>
    <w:rsid w:val="007372C4"/>
    <w:rsid w:val="007406EE"/>
    <w:rsid w:val="00752C5E"/>
    <w:rsid w:val="007545F9"/>
    <w:rsid w:val="00780CD9"/>
    <w:rsid w:val="00783F57"/>
    <w:rsid w:val="007C3E5A"/>
    <w:rsid w:val="008155FC"/>
    <w:rsid w:val="0086248E"/>
    <w:rsid w:val="00865855"/>
    <w:rsid w:val="00911665"/>
    <w:rsid w:val="009608DF"/>
    <w:rsid w:val="009E75C2"/>
    <w:rsid w:val="00A70461"/>
    <w:rsid w:val="00B144DE"/>
    <w:rsid w:val="00B93688"/>
    <w:rsid w:val="00BF62C9"/>
    <w:rsid w:val="00C26B82"/>
    <w:rsid w:val="00C433C7"/>
    <w:rsid w:val="00C63112"/>
    <w:rsid w:val="00DD3A14"/>
    <w:rsid w:val="00E66FFD"/>
    <w:rsid w:val="00E928C0"/>
    <w:rsid w:val="00E97DBE"/>
    <w:rsid w:val="00EC1A89"/>
    <w:rsid w:val="00F0368E"/>
    <w:rsid w:val="00F6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8DF7F"/>
  <w15:docId w15:val="{C3F2E5B7-DD21-4A27-BA34-5DA1EC2B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2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1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13E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D7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Gonchar</dc:creator>
  <cp:keywords/>
  <dc:description/>
  <cp:lastModifiedBy>Янчук Ольга Вікторівна</cp:lastModifiedBy>
  <cp:revision>14</cp:revision>
  <cp:lastPrinted>2026-11-02T13:54:00Z</cp:lastPrinted>
  <dcterms:created xsi:type="dcterms:W3CDTF">2025-12-02T09:28:00Z</dcterms:created>
  <dcterms:modified xsi:type="dcterms:W3CDTF">2026-11-02T14:09:00Z</dcterms:modified>
</cp:coreProperties>
</file>